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5130"/>
        <w:gridCol w:w="5130"/>
        <w:gridCol w:w="5130"/>
      </w:tblGrid>
      <w:tr w:rsidR="005F5AA4" w:rsidTr="005F5AA4"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>Miss Arthur has 37 pairs of socks. She throws 12 pairs away. How many left?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 xml:space="preserve">Miss Arthur has </w:t>
            </w:r>
            <w:r>
              <w:rPr>
                <w:rFonts w:ascii="Comic Sans MS" w:hAnsi="Comic Sans MS"/>
              </w:rPr>
              <w:t>59</w:t>
            </w:r>
            <w:r w:rsidRPr="000B6CB6">
              <w:rPr>
                <w:rFonts w:ascii="Comic Sans MS" w:hAnsi="Comic Sans MS"/>
              </w:rPr>
              <w:t xml:space="preserve"> pairs of socks. She throws 12 pairs away. How many left?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Default="005F5AA4" w:rsidP="005F5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58 children at a party. 12 children do not join in with the game. Half way through, 13 children leave the game. How many children are left playing?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</w:tr>
      <w:tr w:rsidR="005F5AA4" w:rsidTr="005F5AA4"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>There are 38 children at a party. Only 23 children are left in a game. How many children are no longer in the game?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 xml:space="preserve">There are </w:t>
            </w:r>
            <w:r>
              <w:rPr>
                <w:rFonts w:ascii="Comic Sans MS" w:hAnsi="Comic Sans MS"/>
              </w:rPr>
              <w:t>85</w:t>
            </w:r>
            <w:r w:rsidRPr="000B6CB6">
              <w:rPr>
                <w:rFonts w:ascii="Comic Sans MS" w:hAnsi="Comic Sans MS"/>
              </w:rPr>
              <w:t xml:space="preserve"> children at a party. Only 23 children are left in a game. How many children are no longer in the game?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Default="005F5AA4" w:rsidP="005F5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teacher has 95 pencils in a cupboard. She gives out 28 to the new children in her class, put 34 in a tray and the rest back in the cupboard. How many are put back in the cupboard? 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</w:tr>
      <w:tr w:rsidR="005F5AA4" w:rsidTr="005F5AA4"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>A teacher has 48 pencils. She gives out 25 to the new children in her class. How many left?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 xml:space="preserve">A teacher has </w:t>
            </w:r>
            <w:r>
              <w:rPr>
                <w:rFonts w:ascii="Comic Sans MS" w:hAnsi="Comic Sans MS"/>
              </w:rPr>
              <w:t>89</w:t>
            </w:r>
            <w:r w:rsidRPr="000B6CB6">
              <w:rPr>
                <w:rFonts w:ascii="Comic Sans MS" w:hAnsi="Comic Sans MS"/>
              </w:rPr>
              <w:t xml:space="preserve"> pencils. She gives out 25 to the new children in her class. How many left?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florist has 79 roses. In one day, 33 are sold and 13 are thrown away. How many are left? </w:t>
            </w:r>
          </w:p>
        </w:tc>
      </w:tr>
      <w:tr w:rsidR="005F5AA4" w:rsidTr="005F5AA4"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 xml:space="preserve">A florist has </w:t>
            </w:r>
            <w:r>
              <w:rPr>
                <w:rFonts w:ascii="Comic Sans MS" w:hAnsi="Comic Sans MS"/>
              </w:rPr>
              <w:t>47</w:t>
            </w:r>
            <w:r w:rsidRPr="000B6CB6">
              <w:rPr>
                <w:rFonts w:ascii="Comic Sans MS" w:hAnsi="Comic Sans MS"/>
              </w:rPr>
              <w:t xml:space="preserve"> roses. She sells 35 in one day. How many are left?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>A florist has 77 roses. She sells 35 in one day. How many are left?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Default="005F5AA4" w:rsidP="005F5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Marcel has 48 sweets. He shares 23 between friends and eats 4. How many does he have left? 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</w:tr>
      <w:tr w:rsidR="005F5AA4" w:rsidTr="005F5AA4"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 xml:space="preserve">Marcel has </w:t>
            </w:r>
            <w:r>
              <w:rPr>
                <w:rFonts w:ascii="Comic Sans MS" w:hAnsi="Comic Sans MS"/>
              </w:rPr>
              <w:t>4</w:t>
            </w:r>
            <w:r w:rsidRPr="000B6CB6">
              <w:rPr>
                <w:rFonts w:ascii="Comic Sans MS" w:hAnsi="Comic Sans MS"/>
              </w:rPr>
              <w:t>8 sweets. He shares 23 between his friends. How many does he have left?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 xml:space="preserve">Marcel has </w:t>
            </w:r>
            <w:r>
              <w:rPr>
                <w:rFonts w:ascii="Comic Sans MS" w:hAnsi="Comic Sans MS"/>
              </w:rPr>
              <w:t>8</w:t>
            </w:r>
            <w:r w:rsidRPr="000B6CB6">
              <w:rPr>
                <w:rFonts w:ascii="Comic Sans MS" w:hAnsi="Comic Sans MS"/>
              </w:rPr>
              <w:t>8 sweets. He shares 23 between his friends. How many does he have left?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Default="005F5AA4" w:rsidP="005F5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farmer has 87 cows. He takes 31 to a new field and 15 to a barn. How many are left behind?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</w:tr>
      <w:tr w:rsidR="005F5AA4" w:rsidTr="005F5AA4"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 xml:space="preserve">A farmer has </w:t>
            </w:r>
            <w:r>
              <w:rPr>
                <w:rFonts w:ascii="Comic Sans MS" w:hAnsi="Comic Sans MS"/>
              </w:rPr>
              <w:t>47</w:t>
            </w:r>
            <w:r w:rsidRPr="000B6CB6">
              <w:rPr>
                <w:rFonts w:ascii="Comic Sans MS" w:hAnsi="Comic Sans MS"/>
              </w:rPr>
              <w:t xml:space="preserve"> cows. He takes </w:t>
            </w:r>
            <w:r>
              <w:rPr>
                <w:rFonts w:ascii="Comic Sans MS" w:hAnsi="Comic Sans MS"/>
              </w:rPr>
              <w:t>2</w:t>
            </w:r>
            <w:r w:rsidRPr="000B6CB6">
              <w:rPr>
                <w:rFonts w:ascii="Comic Sans MS" w:hAnsi="Comic Sans MS"/>
              </w:rPr>
              <w:t>6 to a new field. How many are left behind?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>A farmer has 87 cows. He takes 46 to a new field. How many are left behind?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Default="005F5AA4" w:rsidP="005F5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Two teachers have 99 books to mark. One has marked 34 and the other has 23. How many books are left to mark?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</w:tr>
      <w:tr w:rsidR="005F5AA4" w:rsidTr="005F5AA4"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>A teacher has</w:t>
            </w:r>
            <w:r>
              <w:rPr>
                <w:rFonts w:ascii="Comic Sans MS" w:hAnsi="Comic Sans MS"/>
              </w:rPr>
              <w:t xml:space="preserve"> 58</w:t>
            </w:r>
            <w:r w:rsidRPr="000B6CB6">
              <w:rPr>
                <w:rFonts w:ascii="Comic Sans MS" w:hAnsi="Comic Sans MS"/>
              </w:rPr>
              <w:t xml:space="preserve"> books to mark. He has marked 36. How many has he got left? 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Pr="000B6CB6" w:rsidRDefault="005F5AA4" w:rsidP="005F5AA4">
            <w:pPr>
              <w:rPr>
                <w:rFonts w:ascii="Comic Sans MS" w:hAnsi="Comic Sans MS"/>
              </w:rPr>
            </w:pPr>
            <w:r w:rsidRPr="000B6CB6">
              <w:rPr>
                <w:rFonts w:ascii="Comic Sans MS" w:hAnsi="Comic Sans MS"/>
              </w:rPr>
              <w:t xml:space="preserve">A teacher has </w:t>
            </w:r>
            <w:r>
              <w:rPr>
                <w:rFonts w:ascii="Comic Sans MS" w:hAnsi="Comic Sans MS"/>
              </w:rPr>
              <w:t>98</w:t>
            </w:r>
            <w:bookmarkStart w:id="0" w:name="_GoBack"/>
            <w:bookmarkEnd w:id="0"/>
            <w:r w:rsidRPr="000B6CB6">
              <w:rPr>
                <w:rFonts w:ascii="Comic Sans MS" w:hAnsi="Comic Sans MS"/>
              </w:rPr>
              <w:t xml:space="preserve"> books to mark. He has marked 36. How many has he got left? 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  <w:tc>
          <w:tcPr>
            <w:tcW w:w="5130" w:type="dxa"/>
          </w:tcPr>
          <w:p w:rsidR="005F5AA4" w:rsidRDefault="005F5AA4" w:rsidP="005F5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teacher prints 88 copies of a worksheet. At the end, the teacher finds there are 13 left unused and 24 have been handed in to mark. How many of the worksheets are missing?</w:t>
            </w:r>
          </w:p>
          <w:p w:rsidR="005F5AA4" w:rsidRPr="000B6CB6" w:rsidRDefault="005F5AA4" w:rsidP="005F5AA4">
            <w:pPr>
              <w:rPr>
                <w:rFonts w:ascii="Comic Sans MS" w:hAnsi="Comic Sans MS"/>
              </w:rPr>
            </w:pPr>
          </w:p>
        </w:tc>
      </w:tr>
    </w:tbl>
    <w:p w:rsidR="003E4DA4" w:rsidRDefault="005F5AA4"/>
    <w:sectPr w:rsidR="003E4DA4" w:rsidSect="000B6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B6"/>
    <w:rsid w:val="000B6CB6"/>
    <w:rsid w:val="005F5AA4"/>
    <w:rsid w:val="006B57DD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070A"/>
  <w15:chartTrackingRefBased/>
  <w15:docId w15:val="{B94CE512-91B9-4798-BD3A-6BA113F3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2019-11-13T14:05:00Z</dcterms:created>
  <dcterms:modified xsi:type="dcterms:W3CDTF">2019-11-13T14:20:00Z</dcterms:modified>
</cp:coreProperties>
</file>